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6B" w:rsidRDefault="00C72BCE" w:rsidP="00C72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</w:t>
      </w:r>
      <w:r w:rsidRPr="00C72BCE">
        <w:rPr>
          <w:rFonts w:ascii="Times New Roman" w:hAnsi="Times New Roman" w:cs="Times New Roman"/>
          <w:sz w:val="28"/>
          <w:szCs w:val="28"/>
        </w:rPr>
        <w:t>арелия</w:t>
      </w:r>
    </w:p>
    <w:p w:rsidR="00C72BCE" w:rsidRDefault="00C72BCE" w:rsidP="00C72BC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национальный муниципальный район</w:t>
      </w:r>
    </w:p>
    <w:p w:rsidR="00C72BCE" w:rsidRDefault="00C72BCE" w:rsidP="00C72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C72BCE" w:rsidRDefault="00C72BCE" w:rsidP="00C72B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Открытый урок в 3 классе по теме «Единицы массы. Грамм» </w:t>
      </w:r>
      <w:bookmarkEnd w:id="0"/>
      <w:r>
        <w:rPr>
          <w:rFonts w:ascii="Times New Roman" w:hAnsi="Times New Roman" w:cs="Times New Roman"/>
          <w:sz w:val="28"/>
          <w:szCs w:val="28"/>
        </w:rPr>
        <w:t>по программе «Школа России».</w:t>
      </w:r>
    </w:p>
    <w:p w:rsidR="00C72BCE" w:rsidRDefault="00C72BCE" w:rsidP="00C72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Фёдорова Людмила Ивановна. </w:t>
      </w:r>
    </w:p>
    <w:p w:rsidR="00C72BCE" w:rsidRPr="00C72BCE" w:rsidRDefault="00C72BCE" w:rsidP="00C72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BCE">
        <w:rPr>
          <w:rFonts w:ascii="Times New Roman" w:hAnsi="Times New Roman" w:cs="Times New Roman"/>
          <w:b/>
          <w:sz w:val="28"/>
          <w:szCs w:val="28"/>
        </w:rPr>
        <w:t>Тема: Единица массы. Грамм.</w:t>
      </w:r>
    </w:p>
    <w:p w:rsidR="00C72BCE" w:rsidRDefault="00C72BCE" w:rsidP="00C72B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BCE">
        <w:rPr>
          <w:rFonts w:ascii="Times New Roman" w:hAnsi="Times New Roman" w:cs="Times New Roman"/>
          <w:b/>
          <w:sz w:val="28"/>
          <w:szCs w:val="28"/>
        </w:rPr>
        <w:t>Раздел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от 1до 1000. (12 урок в разделе).</w:t>
      </w:r>
    </w:p>
    <w:p w:rsidR="00C72BCE" w:rsidRDefault="00C72BCE" w:rsidP="00C72BCE">
      <w:pPr>
        <w:jc w:val="both"/>
        <w:rPr>
          <w:rFonts w:ascii="Times New Roman" w:hAnsi="Times New Roman" w:cs="Times New Roman"/>
          <w:sz w:val="28"/>
          <w:szCs w:val="28"/>
        </w:rPr>
      </w:pPr>
      <w:r w:rsidRPr="00C72BCE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новых знаний и способов действий.</w:t>
      </w:r>
    </w:p>
    <w:p w:rsidR="00C72BCE" w:rsidRDefault="00C72BCE" w:rsidP="00C72BCE">
      <w:pPr>
        <w:jc w:val="both"/>
        <w:rPr>
          <w:rFonts w:ascii="Times New Roman" w:hAnsi="Times New Roman" w:cs="Times New Roman"/>
          <w:sz w:val="28"/>
          <w:szCs w:val="28"/>
        </w:rPr>
      </w:pPr>
      <w:r w:rsidRPr="00C72B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умения определять новую единицу массы, выполнять арифметические действия при изучении данной темы.</w:t>
      </w:r>
    </w:p>
    <w:p w:rsidR="00C72BCE" w:rsidRPr="00C72BCE" w:rsidRDefault="00C72BCE" w:rsidP="00C72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72BCE" w:rsidRDefault="00C72BCE" w:rsidP="00C72BC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Научиться определять новую единицу массы.</w:t>
      </w:r>
    </w:p>
    <w:p w:rsidR="00C72BCE" w:rsidRDefault="00C72BCE" w:rsidP="00C72BC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предметы, находить массу предмета в граммах.</w:t>
      </w:r>
    </w:p>
    <w:p w:rsidR="00C72BCE" w:rsidRDefault="00C72BCE" w:rsidP="00C72BCE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 с заданной единицей.</w:t>
      </w:r>
    </w:p>
    <w:p w:rsidR="00C72BCE" w:rsidRDefault="00C72BCE" w:rsidP="00C72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BCE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результаты:</w:t>
      </w:r>
    </w:p>
    <w:p w:rsidR="00C72BCE" w:rsidRDefault="00C72BCE" w:rsidP="00C72BC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72BCE" w:rsidRDefault="00C72BCE" w:rsidP="00C72BC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новую единицу массы-грамм.</w:t>
      </w:r>
    </w:p>
    <w:p w:rsidR="00C72BCE" w:rsidRDefault="00C72BCE" w:rsidP="00C72BCE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арифметические действия.</w:t>
      </w:r>
    </w:p>
    <w:p w:rsidR="00C72BCE" w:rsidRDefault="00C72BCE" w:rsidP="00C72BCE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2BC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2BC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C72BCE" w:rsidRPr="00C72BCE" w:rsidRDefault="00C72BCE" w:rsidP="00C72BC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логические действия</w:t>
      </w:r>
    </w:p>
    <w:p w:rsidR="00C72BCE" w:rsidRPr="00C72BCE" w:rsidRDefault="00C72BCE" w:rsidP="00C72BC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смысловое чтение текста (задачи) в соответствии с учебными целями.</w:t>
      </w:r>
    </w:p>
    <w:p w:rsidR="00C72BCE" w:rsidRPr="00077763" w:rsidRDefault="00077763" w:rsidP="00C72BC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осознанно строить речевые высказывания в соответствии с задачами коммуникации, развитие математической речи.</w:t>
      </w:r>
    </w:p>
    <w:p w:rsidR="00077763" w:rsidRPr="00077763" w:rsidRDefault="00077763" w:rsidP="00C72BCE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собеседника, умение вести диалог.</w:t>
      </w:r>
    </w:p>
    <w:p w:rsidR="00077763" w:rsidRDefault="00077763" w:rsidP="00077763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077763" w:rsidRDefault="00077763" w:rsidP="0007776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Понимать универсальность математических способов познания окружающего мира.</w:t>
      </w:r>
    </w:p>
    <w:p w:rsidR="00077763" w:rsidRDefault="00077763" w:rsidP="000777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Методы:</w:t>
      </w:r>
    </w:p>
    <w:p w:rsidR="00077763" w:rsidRDefault="00077763" w:rsidP="0007776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</w:t>
      </w:r>
    </w:p>
    <w:p w:rsidR="00077763" w:rsidRDefault="00077763" w:rsidP="0007776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</w:t>
      </w:r>
    </w:p>
    <w:p w:rsidR="00077763" w:rsidRDefault="00077763" w:rsidP="0007776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</w:t>
      </w:r>
    </w:p>
    <w:p w:rsidR="00077763" w:rsidRDefault="00077763" w:rsidP="0007776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Частично-поисковые</w:t>
      </w:r>
    </w:p>
    <w:p w:rsidR="00077763" w:rsidRDefault="00077763" w:rsidP="0007776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</w:t>
      </w:r>
    </w:p>
    <w:p w:rsidR="00077763" w:rsidRPr="00077763" w:rsidRDefault="00077763" w:rsidP="00077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63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077763" w:rsidRDefault="00077763" w:rsidP="00077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63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077763" w:rsidRDefault="00077763" w:rsidP="00077763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 возможность определить тему, цель и задачи урока,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пути её решения (совместно с учителем)</w:t>
      </w:r>
    </w:p>
    <w:p w:rsidR="00077763" w:rsidRPr="00077763" w:rsidRDefault="00077763" w:rsidP="00077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63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077763" w:rsidRDefault="00077763" w:rsidP="00077763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системе знаний</w:t>
      </w:r>
    </w:p>
    <w:p w:rsidR="00077763" w:rsidRDefault="00077763" w:rsidP="00077763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предполагать, решать, делать выводы.</w:t>
      </w:r>
    </w:p>
    <w:p w:rsidR="00077763" w:rsidRDefault="00077763" w:rsidP="00077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763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077763" w:rsidRPr="00077763" w:rsidRDefault="00077763" w:rsidP="0007776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Высказывать свою точку зрения.</w:t>
      </w:r>
    </w:p>
    <w:p w:rsidR="00077763" w:rsidRPr="00077763" w:rsidRDefault="00077763" w:rsidP="0007776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Аргументировать выбор ответа</w:t>
      </w:r>
    </w:p>
    <w:p w:rsidR="00077763" w:rsidRPr="00077763" w:rsidRDefault="00077763" w:rsidP="0007776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диалог</w:t>
      </w:r>
    </w:p>
    <w:p w:rsidR="00077763" w:rsidRPr="00077763" w:rsidRDefault="00077763" w:rsidP="0007776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Слушать собеседника</w:t>
      </w:r>
    </w:p>
    <w:p w:rsidR="00077763" w:rsidRPr="00077763" w:rsidRDefault="00077763" w:rsidP="00077763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относиться к точке зрения собеседника.</w:t>
      </w:r>
    </w:p>
    <w:p w:rsidR="00077763" w:rsidRDefault="00077763" w:rsidP="000777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  <w:gridCol w:w="3115"/>
      </w:tblGrid>
      <w:tr w:rsidR="00AB5EC6" w:rsidTr="001C3389"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AB5EC6" w:rsidTr="001C3389">
        <w:tc>
          <w:tcPr>
            <w:tcW w:w="3115" w:type="dxa"/>
          </w:tcPr>
          <w:p w:rsidR="00AB5EC6" w:rsidRP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C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Мотивация к учебной деятельности.</w:t>
            </w:r>
          </w:p>
        </w:tc>
        <w:tc>
          <w:tcPr>
            <w:tcW w:w="3115" w:type="dxa"/>
          </w:tcPr>
          <w:p w:rsidR="00AB5EC6" w:rsidRPr="00AB5EC6" w:rsidRDefault="00AB5EC6" w:rsidP="00AB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высказывание французского философа, математика </w:t>
            </w:r>
            <w:r w:rsidRPr="00AB5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Реве Декарт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Pr="00AB5EC6" w:rsidRDefault="00AB5EC6" w:rsidP="00AB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«Мало иметь хороший ум,</w:t>
            </w:r>
          </w:p>
          <w:p w:rsidR="00AB5EC6" w:rsidRDefault="00AB5EC6" w:rsidP="00AB5E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5E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главное-хорошо его применять»</w:t>
            </w:r>
          </w:p>
          <w:p w:rsidR="00AB5EC6" w:rsidRPr="00AB5EC6" w:rsidRDefault="00AB5EC6" w:rsidP="00AB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Прочитайте высказывание, объясните смысл.</w:t>
            </w:r>
          </w:p>
          <w:p w:rsidR="00AB5EC6" w:rsidRPr="00AB5EC6" w:rsidRDefault="00AB5EC6" w:rsidP="00AB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проверяют готовность к уроку.</w:t>
            </w: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Приветсвую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 друг друга.</w:t>
            </w: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высказывание</w:t>
            </w:r>
          </w:p>
          <w:p w:rsidR="00AB5EC6" w:rsidRDefault="00AB5EC6" w:rsidP="00AB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его смысл</w:t>
            </w:r>
          </w:p>
          <w:p w:rsidR="00AB5EC6" w:rsidRDefault="00AB5EC6" w:rsidP="00AB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данного изречения для жителей 21 века.</w:t>
            </w:r>
          </w:p>
          <w:p w:rsidR="00AB5EC6" w:rsidRPr="00AB5EC6" w:rsidRDefault="00AB5EC6" w:rsidP="00AB5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Л: развивается мотивация личностного смысла учения.</w:t>
            </w: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умение контролировать свою готовность к уроку.</w:t>
            </w: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нормы этикета</w:t>
            </w: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слушать и понимать речь</w:t>
            </w:r>
          </w:p>
          <w:p w:rsidR="00AB5EC6" w:rsidRP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EC6" w:rsidTr="001C3389"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  <w:p w:rsidR="00AB5EC6" w:rsidRP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счёт.</w:t>
            </w:r>
          </w:p>
        </w:tc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называет трёхзначные числа.</w:t>
            </w:r>
          </w:p>
          <w:p w:rsidR="00AB5EC6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сот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сот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сот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сот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единиц 3 разряда 4 единицы 2 разряда 2 единицы 1 разряда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единиц 3 разряда 3 единицы 2 разряда и 1 единица первого разряда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единиц 3 разряда и 5 единиц 1 разряда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</w:t>
            </w:r>
            <w:proofErr w:type="spellEnd"/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наименьшее число среди записанных.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набольшее среди записанных.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Pr="00AB5EC6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1000. Где в повседневной жизни можно встретиться с этим числом?</w:t>
            </w:r>
          </w:p>
        </w:tc>
        <w:tc>
          <w:tcPr>
            <w:tcW w:w="3115" w:type="dxa"/>
          </w:tcPr>
          <w:p w:rsidR="00AB5EC6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числа в строчку через клетку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Взаимопроверка (работа в паре)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даны на слайде.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Выставление оценок на полях тетради зелёной пастой.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366A2" w:rsidRDefault="003366A2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6A2" w:rsidRPr="00AB5EC6" w:rsidRDefault="003366A2" w:rsidP="00336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Л: активи</w:t>
            </w:r>
            <w:r w:rsidR="003366A2">
              <w:rPr>
                <w:rFonts w:ascii="Times New Roman" w:hAnsi="Times New Roman" w:cs="Times New Roman"/>
                <w:sz w:val="28"/>
                <w:szCs w:val="28"/>
              </w:rPr>
              <w:t>зация мыслительной деятельности, быстрота реакции.</w:t>
            </w:r>
          </w:p>
          <w:p w:rsidR="00AB5EC6" w:rsidRPr="00AB5EC6" w:rsidRDefault="00AB5EC6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Развитие памяти, мышления, способность воспринимать информацию на слух.</w:t>
            </w:r>
          </w:p>
        </w:tc>
      </w:tr>
      <w:tr w:rsidR="00AB5EC6" w:rsidTr="001C3389">
        <w:tc>
          <w:tcPr>
            <w:tcW w:w="3115" w:type="dxa"/>
          </w:tcPr>
          <w:p w:rsidR="00AB5EC6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Постановка учебной проблемы.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решения проблемы.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Pr="00AB5EC6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открытие знаний</w:t>
            </w:r>
          </w:p>
        </w:tc>
        <w:tc>
          <w:tcPr>
            <w:tcW w:w="3115" w:type="dxa"/>
          </w:tcPr>
          <w:p w:rsidR="00AB5EC6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лишнюю величину: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Мм, см,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кг, км.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 кг лишняя величина?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решение задач. 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Купили 7 банок краски по 3 кг в каждой. Сколько кг краски купили?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 купила два арбуза. Масса одного 3 кг, а второго на 5 больше. Сколько кг весят два арбуза?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Логическая задача: 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Слайд6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легче? 1 кг железа или 1 кг ваты?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Внимание! У меня в руках 2 предмета (сахар)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похожи7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отличаются?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равна масса этих предметов?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использовать кг?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Связаны единицы массы КГ и Г?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 кг граммов?</w:t>
            </w:r>
          </w:p>
          <w:p w:rsidR="00376783" w:rsidRDefault="00440D5C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Слайд:</w:t>
            </w:r>
          </w:p>
          <w:p w:rsidR="00440D5C" w:rsidRDefault="00440D5C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КИЛОГРАММ= КИЛО-1000</w:t>
            </w:r>
          </w:p>
          <w:p w:rsidR="00440D5C" w:rsidRDefault="00440D5C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1кг=1000 г</w:t>
            </w:r>
          </w:p>
          <w:p w:rsidR="00440D5C" w:rsidRDefault="00440D5C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  <w:p w:rsidR="00B13A8E" w:rsidRDefault="00B13A8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тема урока?</w:t>
            </w:r>
          </w:p>
          <w:p w:rsidR="00B13A8E" w:rsidRPr="00AB5EC6" w:rsidRDefault="00B13A8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хотите узнать о новой единице массы?</w:t>
            </w:r>
          </w:p>
        </w:tc>
        <w:tc>
          <w:tcPr>
            <w:tcW w:w="3115" w:type="dxa"/>
          </w:tcPr>
          <w:p w:rsidR="00AB5EC6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единицу массы-кг. Объясняют свой выбор.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устно задачи, называя ответ с объяснением решения.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сходство и различия предметов по Цвету, размеру, запаху, применению…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приходят к выводу, что нужна меньшая единица, нежели кг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грамм.</w:t>
            </w:r>
          </w:p>
          <w:p w:rsidR="00440D5C" w:rsidRDefault="00440D5C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5C" w:rsidRDefault="00440D5C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5C" w:rsidRDefault="00440D5C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анализа делают выводы</w:t>
            </w:r>
          </w:p>
          <w:p w:rsidR="00376783" w:rsidRDefault="00376783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информации о грамме.</w:t>
            </w:r>
          </w:p>
          <w:p w:rsidR="00B13A8E" w:rsidRDefault="00B13A8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тему урока.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Подтверждают свои выводы.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в тетради 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1КГ=1000Г</w:t>
            </w:r>
          </w:p>
          <w:p w:rsidR="0032091B" w:rsidRPr="00AB5EC6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76783" w:rsidRPr="00376783" w:rsidRDefault="00376783" w:rsidP="0037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76783">
              <w:rPr>
                <w:rFonts w:ascii="Times New Roman" w:hAnsi="Times New Roman" w:cs="Times New Roman"/>
                <w:sz w:val="28"/>
                <w:szCs w:val="28"/>
              </w:rPr>
              <w:t>развивается умение ставить учебные задачи</w:t>
            </w:r>
          </w:p>
          <w:p w:rsidR="00376783" w:rsidRDefault="00376783" w:rsidP="0037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6783" w:rsidRPr="00376783" w:rsidRDefault="00376783" w:rsidP="0037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678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76783">
              <w:rPr>
                <w:rFonts w:ascii="Times New Roman" w:hAnsi="Times New Roman" w:cs="Times New Roman"/>
                <w:sz w:val="28"/>
                <w:szCs w:val="28"/>
              </w:rPr>
              <w:t>развивается</w:t>
            </w:r>
            <w:proofErr w:type="gramEnd"/>
            <w:r w:rsidRPr="00376783">
              <w:rPr>
                <w:rFonts w:ascii="Times New Roman" w:hAnsi="Times New Roman" w:cs="Times New Roman"/>
                <w:sz w:val="28"/>
                <w:szCs w:val="28"/>
              </w:rPr>
              <w:t xml:space="preserve">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AB5EC6" w:rsidRPr="00AB5EC6" w:rsidRDefault="00376783" w:rsidP="0037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Pr="00376783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 умение самостоятельно выделять и структурировать знания; осознанно и произвольно строить речевое высказывание в устной форме; развивается познавательная инициатива.</w:t>
            </w:r>
          </w:p>
        </w:tc>
      </w:tr>
      <w:tr w:rsidR="00AB5EC6" w:rsidTr="001C3389">
        <w:tc>
          <w:tcPr>
            <w:tcW w:w="3115" w:type="dxa"/>
          </w:tcPr>
          <w:p w:rsidR="00AB5EC6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Первичное закрепление </w:t>
            </w:r>
          </w:p>
          <w:p w:rsidR="0032091B" w:rsidRPr="00AB5EC6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115" w:type="dxa"/>
          </w:tcPr>
          <w:p w:rsidR="00AB5EC6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разделиться на 2 группы 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предметы: конфета, сахар, орех, изюм, ушная палочка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взвесить предметы, записывая на доске массу каждого предмета, общую массу.</w:t>
            </w: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используется грамм?</w:t>
            </w:r>
          </w:p>
          <w:p w:rsidR="00B37FF7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в жизни можем встретиться с этой единицей измерения массы?</w:t>
            </w:r>
          </w:p>
          <w:p w:rsidR="00B37FF7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из предметов в вашей практической работе мы не покупаем в магазине в граммах?</w:t>
            </w:r>
          </w:p>
          <w:p w:rsidR="00B37FF7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F7" w:rsidRPr="00AB5EC6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B5EC6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на группы, выполняют практическую работу.</w:t>
            </w:r>
          </w:p>
          <w:p w:rsidR="00B37FF7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F7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FF7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Анализируют, делают выводы на основе анализа полученных результатов.</w:t>
            </w:r>
          </w:p>
          <w:p w:rsidR="00B37FF7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Pr="00AB5EC6" w:rsidRDefault="0032091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2091B" w:rsidRPr="0032091B" w:rsidRDefault="0032091B" w:rsidP="0032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Л: </w:t>
            </w:r>
            <w:r w:rsidRPr="0032091B">
              <w:rPr>
                <w:rFonts w:ascii="Times New Roman" w:hAnsi="Times New Roman" w:cs="Times New Roman"/>
                <w:sz w:val="28"/>
                <w:szCs w:val="28"/>
              </w:rPr>
              <w:t xml:space="preserve"> проявляется</w:t>
            </w:r>
            <w:proofErr w:type="gramEnd"/>
            <w:r w:rsidRPr="0032091B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познавательная инициатива, формируется самооценка на основе критерия успешности учебной деятельности.</w:t>
            </w:r>
          </w:p>
          <w:p w:rsidR="0032091B" w:rsidRDefault="0032091B" w:rsidP="0032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Pr="0032091B" w:rsidRDefault="0032091B" w:rsidP="0032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</w:t>
            </w:r>
            <w:r w:rsidRPr="0032091B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развивается </w:t>
            </w:r>
            <w:proofErr w:type="spellStart"/>
            <w:r w:rsidRPr="0032091B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32091B"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способность к мобилизации сил и энергии, к волевому усилию.</w:t>
            </w:r>
          </w:p>
          <w:p w:rsidR="0032091B" w:rsidRDefault="0032091B" w:rsidP="0032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91B" w:rsidRPr="0032091B" w:rsidRDefault="0032091B" w:rsidP="0032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К: </w:t>
            </w:r>
            <w:r w:rsidRPr="0032091B">
              <w:rPr>
                <w:rFonts w:ascii="Times New Roman" w:hAnsi="Times New Roman" w:cs="Times New Roman"/>
                <w:sz w:val="28"/>
                <w:szCs w:val="28"/>
              </w:rPr>
              <w:t>развивается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32091B" w:rsidRDefault="0032091B" w:rsidP="0032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Pr="00AB5EC6" w:rsidRDefault="0032091B" w:rsidP="00320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П: </w:t>
            </w:r>
            <w:r w:rsidRPr="0032091B">
              <w:rPr>
                <w:rFonts w:ascii="Times New Roman" w:hAnsi="Times New Roman" w:cs="Times New Roman"/>
                <w:sz w:val="28"/>
                <w:szCs w:val="28"/>
              </w:rPr>
              <w:t xml:space="preserve">развивается умение самостоятельно выделять и структурировать знания; осознанно и </w:t>
            </w:r>
            <w:r w:rsidRPr="003209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произвольно строить речевое высказывание в устной форме; развивается познавательная инициатива.</w:t>
            </w:r>
          </w:p>
        </w:tc>
      </w:tr>
      <w:tr w:rsidR="00AB5EC6" w:rsidTr="001C3389">
        <w:tc>
          <w:tcPr>
            <w:tcW w:w="3115" w:type="dxa"/>
          </w:tcPr>
          <w:p w:rsidR="00AB5EC6" w:rsidRPr="00AB5EC6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3115" w:type="dxa"/>
          </w:tcPr>
          <w:p w:rsidR="00AB5EC6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Весы:</w:t>
            </w:r>
          </w:p>
          <w:p w:rsidR="00B37FF7" w:rsidRPr="00B37FF7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>весы находятся в равновесии;</w:t>
            </w:r>
          </w:p>
          <w:p w:rsidR="00B37FF7" w:rsidRPr="00B37FF7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 xml:space="preserve">- левая чаша весов опустилась; </w:t>
            </w:r>
          </w:p>
          <w:p w:rsidR="00B37FF7" w:rsidRPr="00B37FF7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>- правая чаша весов опустилась;</w:t>
            </w:r>
          </w:p>
          <w:p w:rsidR="00B37FF7" w:rsidRPr="00B37FF7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>- весы находятся в равновесии;</w:t>
            </w:r>
          </w:p>
          <w:p w:rsidR="00B37FF7" w:rsidRPr="00B37FF7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>- груз на правой чаше тяжелее, чем на левой;</w:t>
            </w:r>
          </w:p>
          <w:p w:rsidR="00B37FF7" w:rsidRPr="00B37FF7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>- груз на левой чаше тяжелее, чем на правой;</w:t>
            </w:r>
          </w:p>
          <w:p w:rsidR="00B37FF7" w:rsidRPr="00AB5EC6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>- весы находятся в равновесии.</w:t>
            </w:r>
          </w:p>
        </w:tc>
        <w:tc>
          <w:tcPr>
            <w:tcW w:w="3115" w:type="dxa"/>
          </w:tcPr>
          <w:p w:rsidR="00AB5EC6" w:rsidRPr="00AB5EC6" w:rsidRDefault="00B37FF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выполняют упражнения</w:t>
            </w:r>
          </w:p>
        </w:tc>
        <w:tc>
          <w:tcPr>
            <w:tcW w:w="3115" w:type="dxa"/>
          </w:tcPr>
          <w:p w:rsidR="00B37FF7" w:rsidRPr="00B37FF7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Л: </w:t>
            </w: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>формируется ЗОЖ.</w:t>
            </w:r>
          </w:p>
          <w:p w:rsidR="00B37FF7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EC6" w:rsidRPr="00AB5EC6" w:rsidRDefault="00B37FF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</w:t>
            </w:r>
            <w:r w:rsidRPr="00B37FF7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умение слушать и выполнять действия по определённому плану.</w:t>
            </w:r>
          </w:p>
        </w:tc>
      </w:tr>
      <w:tr w:rsidR="00B37FF7" w:rsidTr="001C3389">
        <w:tc>
          <w:tcPr>
            <w:tcW w:w="3115" w:type="dxa"/>
          </w:tcPr>
          <w:p w:rsidR="00B37FF7" w:rsidRDefault="00D72ED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</w:p>
          <w:p w:rsidR="00D72ED7" w:rsidRDefault="00D72ED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115" w:type="dxa"/>
          </w:tcPr>
          <w:p w:rsidR="00B37FF7" w:rsidRDefault="00D72ED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№2</w:t>
            </w:r>
          </w:p>
          <w:p w:rsidR="00D72ED7" w:rsidRPr="00D72ED7" w:rsidRDefault="00D72ED7" w:rsidP="00D72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D7">
              <w:rPr>
                <w:rFonts w:ascii="Times New Roman" w:hAnsi="Times New Roman" w:cs="Times New Roman"/>
                <w:sz w:val="28"/>
                <w:szCs w:val="28"/>
              </w:rPr>
              <w:t>Можно ли назвать задачей? Почему?</w:t>
            </w:r>
          </w:p>
          <w:p w:rsidR="00D72ED7" w:rsidRPr="00D72ED7" w:rsidRDefault="00D72ED7" w:rsidP="00D72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D7">
              <w:rPr>
                <w:rFonts w:ascii="Times New Roman" w:hAnsi="Times New Roman" w:cs="Times New Roman"/>
                <w:sz w:val="28"/>
                <w:szCs w:val="28"/>
              </w:rPr>
              <w:t xml:space="preserve">-Какой вопрос можно поставить? (Сколько граммов весит вся покупка? На сколько </w:t>
            </w:r>
            <w:r w:rsidRPr="00D72E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 весит печенье чем чай?)</w:t>
            </w:r>
          </w:p>
          <w:p w:rsidR="00D72ED7" w:rsidRDefault="00D72ED7" w:rsidP="00D72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D7">
              <w:rPr>
                <w:rFonts w:ascii="Times New Roman" w:hAnsi="Times New Roman" w:cs="Times New Roman"/>
                <w:sz w:val="28"/>
                <w:szCs w:val="28"/>
              </w:rPr>
              <w:t xml:space="preserve">- Как удобнее оформить краткую запись задачи?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(схема)</w:t>
            </w:r>
          </w:p>
          <w:p w:rsidR="00D72ED7" w:rsidRDefault="00D72ED7" w:rsidP="00D72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D7" w:rsidRPr="00D72ED7" w:rsidRDefault="00D72ED7" w:rsidP="00D72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ED7" w:rsidRDefault="00D72ED7" w:rsidP="00D72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D7">
              <w:rPr>
                <w:rFonts w:ascii="Times New Roman" w:hAnsi="Times New Roman" w:cs="Times New Roman"/>
                <w:sz w:val="28"/>
                <w:szCs w:val="28"/>
              </w:rPr>
              <w:t>- Решите задачу, выбрав свой вопрос (на доске работают 2 ученика с разными вариантами)</w:t>
            </w:r>
          </w:p>
        </w:tc>
        <w:tc>
          <w:tcPr>
            <w:tcW w:w="3115" w:type="dxa"/>
          </w:tcPr>
          <w:p w:rsidR="00B37FF7" w:rsidRDefault="00D72ED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условие.</w:t>
            </w:r>
          </w:p>
          <w:p w:rsidR="00D72ED7" w:rsidRDefault="00BF006A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="00D72ED7">
              <w:rPr>
                <w:rFonts w:ascii="Times New Roman" w:hAnsi="Times New Roman" w:cs="Times New Roman"/>
                <w:sz w:val="28"/>
                <w:szCs w:val="28"/>
              </w:rPr>
              <w:t>, что в задаче необходим вопрос.</w:t>
            </w:r>
          </w:p>
          <w:p w:rsidR="00D72ED7" w:rsidRDefault="00BF006A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Подбирают вопросы к задаче</w:t>
            </w:r>
            <w:r w:rsidR="00D72E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ED7" w:rsidRDefault="00D72ED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 решают задачу.</w:t>
            </w:r>
          </w:p>
          <w:p w:rsidR="00D72ED7" w:rsidRDefault="00D72ED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проверки 2 человека у доски решают, а после идёт анализ решения.</w:t>
            </w:r>
          </w:p>
        </w:tc>
        <w:tc>
          <w:tcPr>
            <w:tcW w:w="3115" w:type="dxa"/>
          </w:tcPr>
          <w:p w:rsidR="00B37FF7" w:rsidRDefault="00BF006A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Л: познавательная активность, формирование самооценки на основе успешности.</w:t>
            </w:r>
          </w:p>
          <w:p w:rsidR="00BF006A" w:rsidRDefault="00BF006A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</w:t>
            </w:r>
          </w:p>
          <w:p w:rsidR="00BF006A" w:rsidRDefault="00BF006A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</w:p>
          <w:p w:rsidR="00BF006A" w:rsidRDefault="00BF006A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К: умение точно выражать свои мысли, осознанно строить речевое высказывание.</w:t>
            </w:r>
          </w:p>
          <w:p w:rsidR="00BF006A" w:rsidRDefault="00BF006A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 умение выделять и структу</w:t>
            </w:r>
            <w:r w:rsidR="005B0A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 знания.</w:t>
            </w:r>
          </w:p>
        </w:tc>
      </w:tr>
      <w:tr w:rsidR="005B0A7C" w:rsidTr="001C3389">
        <w:tc>
          <w:tcPr>
            <w:tcW w:w="3115" w:type="dxa"/>
          </w:tcPr>
          <w:p w:rsidR="005B0A7C" w:rsidRDefault="001A7BA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работа. </w:t>
            </w:r>
          </w:p>
        </w:tc>
        <w:tc>
          <w:tcPr>
            <w:tcW w:w="3115" w:type="dxa"/>
          </w:tcPr>
          <w:p w:rsidR="005B0A7C" w:rsidRDefault="001A7BA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даны величины. Нужно одни величины выразить другими.</w:t>
            </w:r>
          </w:p>
        </w:tc>
        <w:tc>
          <w:tcPr>
            <w:tcW w:w="3115" w:type="dxa"/>
          </w:tcPr>
          <w:p w:rsidR="005B0A7C" w:rsidRDefault="001A7BA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выполняют задание. </w:t>
            </w:r>
          </w:p>
          <w:p w:rsidR="001A7BAB" w:rsidRDefault="001A7BA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Самопроверка. </w:t>
            </w:r>
          </w:p>
          <w:p w:rsidR="001A7BAB" w:rsidRDefault="001A7BAB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работ.</w:t>
            </w:r>
          </w:p>
        </w:tc>
        <w:tc>
          <w:tcPr>
            <w:tcW w:w="3115" w:type="dxa"/>
          </w:tcPr>
          <w:p w:rsidR="005B0A7C" w:rsidRDefault="001A7BAB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П: Принятие учебной задачи.</w:t>
            </w:r>
          </w:p>
          <w:p w:rsidR="001A7BAB" w:rsidRDefault="001A7BAB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Самоконтроль и контроль товарища.</w:t>
            </w:r>
          </w:p>
        </w:tc>
      </w:tr>
      <w:tr w:rsidR="00C2321E" w:rsidTr="001C3389">
        <w:tc>
          <w:tcPr>
            <w:tcW w:w="3115" w:type="dxa"/>
          </w:tcPr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</w:t>
            </w:r>
          </w:p>
        </w:tc>
        <w:tc>
          <w:tcPr>
            <w:tcW w:w="3115" w:type="dxa"/>
          </w:tcPr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цель поставили?</w:t>
            </w:r>
          </w:p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Достигли?</w:t>
            </w:r>
          </w:p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нового узнали о единицах массы?</w:t>
            </w:r>
          </w:p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 повседневной жизни встретимся с этой единицей?</w:t>
            </w:r>
          </w:p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Весы на чашах слова «Понятно» Остались вопросы» (должны положить знаки вопросики,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приготовленные заранее)</w:t>
            </w:r>
          </w:p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2321E" w:rsidRDefault="00C2321E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вопросы. Оценивают свою работу на уроке.</w:t>
            </w:r>
          </w:p>
        </w:tc>
        <w:tc>
          <w:tcPr>
            <w:tcW w:w="3115" w:type="dxa"/>
          </w:tcPr>
          <w:p w:rsidR="00C2321E" w:rsidRDefault="00C2321E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Р: Самооценка.</w:t>
            </w:r>
          </w:p>
          <w:p w:rsidR="00C2321E" w:rsidRDefault="00C2321E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К: развитие монологической речи, умение выражать свои мысли.</w:t>
            </w:r>
          </w:p>
        </w:tc>
      </w:tr>
      <w:tr w:rsidR="004E2397" w:rsidTr="001C3389">
        <w:tc>
          <w:tcPr>
            <w:tcW w:w="3115" w:type="dxa"/>
          </w:tcPr>
          <w:p w:rsidR="004E2397" w:rsidRDefault="004E239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3115" w:type="dxa"/>
          </w:tcPr>
          <w:p w:rsidR="004E2397" w:rsidRDefault="004E239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 № 20-решение задач</w:t>
            </w:r>
          </w:p>
          <w:p w:rsidR="004E2397" w:rsidRDefault="004E239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 арифметические действия</w:t>
            </w:r>
          </w:p>
          <w:p w:rsidR="004E2397" w:rsidRDefault="004E239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задание:</w:t>
            </w:r>
          </w:p>
          <w:p w:rsidR="004E2397" w:rsidRDefault="004E239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Сочинить сказку о грамме или найти информацию о единицах массы, используемых в Древней Руси.</w:t>
            </w:r>
          </w:p>
        </w:tc>
        <w:tc>
          <w:tcPr>
            <w:tcW w:w="3115" w:type="dxa"/>
          </w:tcPr>
          <w:p w:rsidR="004E2397" w:rsidRDefault="004E2397" w:rsidP="00077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2397" w:rsidRDefault="004E2397" w:rsidP="00B37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763" w:rsidRPr="00077763" w:rsidRDefault="00077763" w:rsidP="0007776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763" w:rsidRPr="00077763" w:rsidRDefault="00077763" w:rsidP="00077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BCE" w:rsidRPr="00C72BCE" w:rsidRDefault="00C72BCE" w:rsidP="00C72B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2BCE" w:rsidRPr="00C72BCE" w:rsidSect="00AB5E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B3C"/>
    <w:multiLevelType w:val="hybridMultilevel"/>
    <w:tmpl w:val="06C8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424D"/>
    <w:multiLevelType w:val="hybridMultilevel"/>
    <w:tmpl w:val="9FD8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74458"/>
    <w:multiLevelType w:val="hybridMultilevel"/>
    <w:tmpl w:val="4F64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57CF7"/>
    <w:multiLevelType w:val="hybridMultilevel"/>
    <w:tmpl w:val="1F846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60BDD"/>
    <w:multiLevelType w:val="hybridMultilevel"/>
    <w:tmpl w:val="044C2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D661C"/>
    <w:multiLevelType w:val="hybridMultilevel"/>
    <w:tmpl w:val="95A0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F60BE"/>
    <w:multiLevelType w:val="hybridMultilevel"/>
    <w:tmpl w:val="42368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CE"/>
    <w:rsid w:val="00077763"/>
    <w:rsid w:val="001A7BAB"/>
    <w:rsid w:val="001D49AA"/>
    <w:rsid w:val="002331DA"/>
    <w:rsid w:val="0032091B"/>
    <w:rsid w:val="003366A2"/>
    <w:rsid w:val="00376783"/>
    <w:rsid w:val="00440D5C"/>
    <w:rsid w:val="004E2397"/>
    <w:rsid w:val="005B0A7C"/>
    <w:rsid w:val="007712B7"/>
    <w:rsid w:val="00AB5EC6"/>
    <w:rsid w:val="00AF67D6"/>
    <w:rsid w:val="00B13A8E"/>
    <w:rsid w:val="00B37FF7"/>
    <w:rsid w:val="00BF006A"/>
    <w:rsid w:val="00C2321E"/>
    <w:rsid w:val="00C72BCE"/>
    <w:rsid w:val="00D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239E4-F848-4EF3-85DA-DA0FA127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2B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2B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2B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2B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2BC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2BC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72BCE"/>
    <w:pPr>
      <w:ind w:left="720"/>
      <w:contextualSpacing/>
    </w:pPr>
  </w:style>
  <w:style w:type="table" w:styleId="ab">
    <w:name w:val="Table Grid"/>
    <w:basedOn w:val="a1"/>
    <w:uiPriority w:val="39"/>
    <w:rsid w:val="0007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Фёдорова</dc:creator>
  <cp:keywords/>
  <dc:description/>
  <cp:lastModifiedBy>Василиса Игнатьева</cp:lastModifiedBy>
  <cp:revision>2</cp:revision>
  <dcterms:created xsi:type="dcterms:W3CDTF">2021-04-04T16:34:00Z</dcterms:created>
  <dcterms:modified xsi:type="dcterms:W3CDTF">2021-04-04T16:34:00Z</dcterms:modified>
</cp:coreProperties>
</file>